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5B15F" w14:textId="77777777" w:rsidR="00AB38FE" w:rsidRPr="00AB38FE" w:rsidRDefault="00AB38FE" w:rsidP="00AB38FE">
      <w:pPr>
        <w:rPr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877"/>
        <w:gridCol w:w="1398"/>
        <w:gridCol w:w="1671"/>
        <w:gridCol w:w="1681"/>
        <w:gridCol w:w="706"/>
        <w:gridCol w:w="706"/>
        <w:gridCol w:w="1652"/>
        <w:gridCol w:w="1249"/>
        <w:gridCol w:w="1027"/>
        <w:gridCol w:w="1257"/>
        <w:gridCol w:w="1230"/>
      </w:tblGrid>
      <w:tr w:rsidR="00602C4A" w:rsidRPr="00602C4A" w14:paraId="0CD35669" w14:textId="52B8A955" w:rsidTr="00602C4A">
        <w:trPr>
          <w:trHeight w:val="2441"/>
        </w:trPr>
        <w:tc>
          <w:tcPr>
            <w:tcW w:w="2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258F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AB75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Занимаемая должность (должности)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881B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Уровень образования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5F02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Квалификация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BB0E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Наименование направления подготовки и (или) специальности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B35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Ученая степень (при наличии)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5869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Ученое звание (при наличии)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8357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86A2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C418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Общий стаж работы/Стаж работы по специальности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B24E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Преподаваемые учебные предметы, курсы, дисциплины (модули)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4511E6" w14:textId="52FE12D5" w:rsidR="00AB38FE" w:rsidRPr="00602C4A" w:rsidRDefault="00602C4A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Наименование</w:t>
            </w:r>
            <w:r w:rsidR="00AB38FE" w:rsidRPr="00602C4A">
              <w:rPr>
                <w:sz w:val="16"/>
                <w:szCs w:val="16"/>
              </w:rPr>
              <w:t xml:space="preserve"> </w:t>
            </w:r>
            <w:proofErr w:type="gramStart"/>
            <w:r w:rsidR="00AB38FE" w:rsidRPr="00602C4A">
              <w:rPr>
                <w:sz w:val="16"/>
                <w:szCs w:val="16"/>
              </w:rPr>
              <w:t>общеобразовательной программы</w:t>
            </w:r>
            <w:proofErr w:type="gramEnd"/>
            <w:r w:rsidR="00AB38FE" w:rsidRPr="00602C4A">
              <w:rPr>
                <w:sz w:val="16"/>
                <w:szCs w:val="16"/>
              </w:rPr>
              <w:t xml:space="preserve"> в реализации которой </w:t>
            </w:r>
            <w:r w:rsidRPr="00602C4A">
              <w:rPr>
                <w:sz w:val="16"/>
                <w:szCs w:val="16"/>
              </w:rPr>
              <w:t>учувствует</w:t>
            </w:r>
            <w:r w:rsidR="00AB38FE" w:rsidRPr="00602C4A">
              <w:rPr>
                <w:sz w:val="16"/>
                <w:szCs w:val="16"/>
              </w:rPr>
              <w:t xml:space="preserve"> педагогический работник</w:t>
            </w:r>
          </w:p>
        </w:tc>
      </w:tr>
      <w:tr w:rsidR="00602C4A" w:rsidRPr="00602C4A" w14:paraId="2FA9EB5D" w14:textId="21CC6D3D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6BF4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Абдрахманова </w:t>
            </w:r>
            <w:proofErr w:type="spellStart"/>
            <w:r w:rsidRPr="00602C4A">
              <w:rPr>
                <w:sz w:val="16"/>
                <w:szCs w:val="16"/>
              </w:rPr>
              <w:t>Фаима</w:t>
            </w:r>
            <w:proofErr w:type="spellEnd"/>
            <w:r w:rsidRPr="00602C4A">
              <w:rPr>
                <w:sz w:val="16"/>
                <w:szCs w:val="16"/>
              </w:rPr>
              <w:t xml:space="preserve"> </w:t>
            </w:r>
            <w:proofErr w:type="spellStart"/>
            <w:r w:rsidRPr="00602C4A">
              <w:rPr>
                <w:sz w:val="16"/>
                <w:szCs w:val="16"/>
              </w:rPr>
              <w:t>Шамиловна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DFE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BDFE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БГПИ, 1974, высшее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9C7A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математики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C717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98D0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A16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4D4A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FB0E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2C01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46 лет/ 36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6A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8777FB" w14:textId="5FB1A42E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618D4545" w14:textId="7A12A236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7116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Боброва Наталья Геннадьевна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33BE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586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Бирский ГПИ, 2003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4E7D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0CF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Педагогика и методика начального образования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0C2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74FF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7C7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6EB9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8F97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29 лет / 29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71C8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E5DD24" w14:textId="35445CEF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276FD9E6" w14:textId="08617ABC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7620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Сайсанова</w:t>
            </w:r>
            <w:proofErr w:type="spellEnd"/>
            <w:r w:rsidRPr="00602C4A">
              <w:rPr>
                <w:sz w:val="16"/>
                <w:szCs w:val="16"/>
              </w:rPr>
              <w:t xml:space="preserve"> </w:t>
            </w:r>
            <w:proofErr w:type="spellStart"/>
            <w:r w:rsidRPr="00602C4A">
              <w:rPr>
                <w:sz w:val="16"/>
                <w:szCs w:val="16"/>
              </w:rPr>
              <w:t>Минигуль</w:t>
            </w:r>
            <w:proofErr w:type="spellEnd"/>
            <w:r w:rsidRPr="00602C4A">
              <w:rPr>
                <w:sz w:val="16"/>
                <w:szCs w:val="16"/>
              </w:rPr>
              <w:t xml:space="preserve"> </w:t>
            </w:r>
            <w:proofErr w:type="spellStart"/>
            <w:r w:rsidRPr="00602C4A">
              <w:rPr>
                <w:sz w:val="16"/>
                <w:szCs w:val="16"/>
              </w:rPr>
              <w:t>Магсумовна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95B7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072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БГПУ, 1991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92C1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E5E6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Педагогика и методика начального образования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877A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2FA3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6D55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2787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53B1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42 года/ 37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89F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AE2ACF" w14:textId="1AAE0881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47B74629" w14:textId="1AACF6A2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7135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Овчинникова Ирина Александровна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EA33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832F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Бирская ГСПА, 2005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7502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A7A4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Педагогика и методика начального образования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2B42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6811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2C39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ГАУ ДПО «Инновационные технологии в образовательном процессе в </w:t>
            </w:r>
            <w:r w:rsidRPr="00602C4A">
              <w:rPr>
                <w:sz w:val="16"/>
                <w:szCs w:val="16"/>
              </w:rPr>
              <w:lastRenderedPageBreak/>
              <w:t>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6643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EEB6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36 лет/ 36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946A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7E5780" w14:textId="218901E0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055E6F47" w14:textId="7E9E02E1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0211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Федорова Луиза </w:t>
            </w:r>
            <w:proofErr w:type="spellStart"/>
            <w:r w:rsidRPr="00602C4A">
              <w:rPr>
                <w:sz w:val="16"/>
                <w:szCs w:val="16"/>
              </w:rPr>
              <w:t>Лутфиевна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1F07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36DF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БГПУ, 1990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E309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AC98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119A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FF1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6174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6D7A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B0C1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42 года/ 37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C791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E1601C" w14:textId="2019AD04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5E9D6CE8" w14:textId="7730DB13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FBD4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Яковлева Юлия Александровна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09E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E3E4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СГА, 2005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80A7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Педагог-психолог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5C3C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Бакалавр психологии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A51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2603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028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8127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9512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24 года/ 24 года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EFB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515DFE" w14:textId="140F469A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05624825" w14:textId="548F96F0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7FA0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Кочкина Олеся Валентиновна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031D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E7A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</w:t>
            </w:r>
            <w:r w:rsidRPr="00602C4A">
              <w:rPr>
                <w:b/>
                <w:bCs/>
                <w:i/>
                <w:iCs/>
                <w:sz w:val="16"/>
                <w:szCs w:val="16"/>
              </w:rPr>
              <w:t> </w:t>
            </w:r>
            <w:r w:rsidRPr="00602C4A">
              <w:rPr>
                <w:sz w:val="16"/>
                <w:szCs w:val="16"/>
              </w:rPr>
              <w:t>БГПУ, 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72C9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3E3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Педагогика и методика начального образования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CFDE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626F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0CE1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ИРО РБ, «Содержание и методика преподавания в начальной школе по ФГОС НОО», 2018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CFF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первая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57B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17 лет/ 17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8E1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9E61D6" w14:textId="291434C0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458294AF" w14:textId="0E1C10C2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673B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Акимова Анжела Константиновна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2A0E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495B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БГПИ, 2003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F68D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BDB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9616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BC9A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3B57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5F0C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3AD0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31 год/ 24 года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ED8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BB96ED" w14:textId="07386313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038C4F48" w14:textId="6899E1A1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ED75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Скрипкина Анжелика Владимировна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7EF4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873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Уральский государственный университет, 2008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F078" w14:textId="06FB1770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FAF1" w14:textId="69BEDB5B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D71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FDB5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E326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9FA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CE9D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31 год/ 19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AA7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71CE07" w14:textId="193D81A8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450F2731" w14:textId="12F9DC01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2B8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Рогова Татьяна Ивановна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5115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6358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Архангельский госуд. педагогический университет, 1998г.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F70F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DFBD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42D5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C5D9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E39E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1000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F37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32 года / 32 года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5ED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79D6C7" w14:textId="59F230B0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1A9983BC" w14:textId="5B313D8C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F53A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Иванова Светлана Александровна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8E0C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3BAE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Среднее специальное, Уфимское педагогическое училище №3, 1994г.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6524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FABF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4D65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040A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DB14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«Инновационные технологии в образовательном процессе в соответствии с обновленным ФГОС НОО»,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6730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831B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25 лет / 12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B5E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начальные классы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1318FA" w14:textId="3B42A8BA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НОО</w:t>
            </w:r>
          </w:p>
        </w:tc>
      </w:tr>
      <w:tr w:rsidR="00602C4A" w:rsidRPr="00602C4A" w14:paraId="72F007CD" w14:textId="76B1DE9F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F749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Галлямова Елена Альбертовна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8FF5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8FD8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БГУ, 1995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2279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Филолог. Преподаватель русского языка и литературы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58AA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4BE0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ACB7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D560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«Современные педагогические технологии и методики обучения русскому языку и литературе в основной и средней школе с учётом требований обновлённых ФГОС», 2022г., НИМЦ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AE9D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8E08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27 лет / 27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965B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язык, литература, родной (русский) язык, родная (русская) литература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B6759F" w14:textId="5C7ED43E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ООП </w:t>
            </w:r>
            <w:r w:rsidRPr="00602C4A">
              <w:rPr>
                <w:sz w:val="16"/>
                <w:szCs w:val="16"/>
              </w:rPr>
              <w:t>ООО, СОО</w:t>
            </w:r>
          </w:p>
        </w:tc>
      </w:tr>
      <w:tr w:rsidR="00602C4A" w:rsidRPr="00602C4A" w14:paraId="4E16DED9" w14:textId="12CB11FB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83A1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Смертина Нина Анатольевна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9262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956A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Бурятский ГПИ, 1983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DE5C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русского языка и литературы средней школы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534C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772B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8B2F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5A6E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«Современные педагогические технологии и методики обучения русскому языку и литературе в основной и средней школе с учётом требований обновлённых ФГОС», 2023г., НИМЦ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2018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942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38 лет / 38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11B7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язык, литература, родной (русский) язык, родная (русская) литература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7D8D06" w14:textId="46CCCD9B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</w:t>
            </w:r>
          </w:p>
        </w:tc>
      </w:tr>
      <w:tr w:rsidR="00602C4A" w:rsidRPr="00602C4A" w14:paraId="42BC3CEA" w14:textId="5297D38E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FFD0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Рамазанова Рашида Рашидовна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AF05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37B5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Елабужский ГПУ, 1982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0BAB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7B1B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A361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8E99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52CC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«Современные педагогические технологии и методики обучения русскому языку и </w:t>
            </w:r>
            <w:r w:rsidRPr="00602C4A">
              <w:rPr>
                <w:sz w:val="16"/>
                <w:szCs w:val="16"/>
              </w:rPr>
              <w:lastRenderedPageBreak/>
              <w:t>литературе в основной и средней школе с учётом требований обновлённых ФГОС», 2023г., НИМЦ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3B01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8143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40 лет /40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C46F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русский язык, литература, родной (русский) язык, родная </w:t>
            </w:r>
            <w:r w:rsidRPr="00602C4A">
              <w:rPr>
                <w:sz w:val="16"/>
                <w:szCs w:val="16"/>
              </w:rPr>
              <w:lastRenderedPageBreak/>
              <w:t>(русская) литература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9BC727" w14:textId="39F88BCD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ООП ООО, СОО</w:t>
            </w:r>
          </w:p>
        </w:tc>
      </w:tr>
      <w:tr w:rsidR="00602C4A" w:rsidRPr="00602C4A" w14:paraId="3751A7AD" w14:textId="6433F177" w:rsidTr="00602C4A">
        <w:trPr>
          <w:trHeight w:val="566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9B12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Тищенко Зиля </w:t>
            </w:r>
            <w:proofErr w:type="spellStart"/>
            <w:r w:rsidRPr="00602C4A">
              <w:rPr>
                <w:sz w:val="16"/>
                <w:szCs w:val="16"/>
              </w:rPr>
              <w:t>Минигалеевна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DFE5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2E29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БГПИ, 1983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A866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Филология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3F4D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3BB0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A27B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1CE0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ИРО РБ «Инновационные подходы в преподавании русского языка и литературы в условиях реализации ФГОС СОО», 72ч., 2023г.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A24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FC08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37 лет / 37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D85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русский язык, литература, родной (русский) язык, родная (русская) литература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C35B51" w14:textId="0F17FECF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7813F309" w14:textId="5C92FA48" w:rsidTr="00602C4A">
        <w:trPr>
          <w:trHeight w:val="566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A78B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Гиззатуллина</w:t>
            </w:r>
            <w:proofErr w:type="spellEnd"/>
            <w:r w:rsidRPr="00602C4A">
              <w:rPr>
                <w:sz w:val="16"/>
                <w:szCs w:val="16"/>
              </w:rPr>
              <w:t xml:space="preserve"> Зиля </w:t>
            </w:r>
            <w:proofErr w:type="spellStart"/>
            <w:r w:rsidRPr="00602C4A">
              <w:rPr>
                <w:sz w:val="16"/>
                <w:szCs w:val="16"/>
              </w:rPr>
              <w:t>Хажикарамовна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6727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A1C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БГУ, 1986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8671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8043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6C5E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284B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F00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ГБПОУ Уфимский многопрофильный колледж «Преподавание предмета «Математика» в условиях реализации обновленных ГОС ООО и СОО», 108ч, 2023г.</w:t>
            </w:r>
          </w:p>
          <w:p w14:paraId="06A6D3D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«Школа современного учителя математики: достижения российской науки», 60ч, Москва, 2023г.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9F21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A2AE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37 лет / 37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D077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987D6B" w14:textId="2696FBAE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5C0A31FD" w14:textId="2E101C82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F90D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Матвеева Елена Вячеславовна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4EC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32D7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БГПИ, 1996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43F5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Математика, информатика вычислительной техники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FCCD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Математика, информатика вычислительной техники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503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137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751E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ГБПОУ Уфимский многопрофильный колледж «Преподавание предмета «Математика» в условиях реализации обновленных ГОС ООО и СОО», 108ч, 2023г.</w:t>
            </w:r>
          </w:p>
          <w:p w14:paraId="338E5DF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«Школа современного </w:t>
            </w:r>
            <w:r w:rsidRPr="00602C4A">
              <w:rPr>
                <w:sz w:val="16"/>
                <w:szCs w:val="16"/>
              </w:rPr>
              <w:lastRenderedPageBreak/>
              <w:t>учителя математики: достижения российской науки», 60ч, Москва, 2023г.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A6E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A64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33 года /29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32B8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226844" w14:textId="457AB014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5520374D" w14:textId="3206C5A8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C942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Кузеева Светлана </w:t>
            </w:r>
            <w:proofErr w:type="spellStart"/>
            <w:r w:rsidRPr="00602C4A">
              <w:rPr>
                <w:sz w:val="16"/>
                <w:szCs w:val="16"/>
              </w:rPr>
              <w:t>Рафилевна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B419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090B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Бирский ГПИ, 2004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C287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 математики и информатики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972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Математика, информатика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7996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55BD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102E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ИРО РБ «Методика подготовки обучающихся к ГИА по информатике», 112ч,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097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C36B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16 лет /16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4F0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информатика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D98669" w14:textId="0EC1D4DF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678B656F" w14:textId="616B6BB6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A965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Валиуллина</w:t>
            </w:r>
            <w:proofErr w:type="spellEnd"/>
            <w:r w:rsidRPr="00602C4A">
              <w:rPr>
                <w:sz w:val="16"/>
                <w:szCs w:val="16"/>
              </w:rPr>
              <w:t xml:space="preserve"> Лилия </w:t>
            </w:r>
            <w:proofErr w:type="spellStart"/>
            <w:r w:rsidRPr="00602C4A">
              <w:rPr>
                <w:sz w:val="16"/>
                <w:szCs w:val="16"/>
              </w:rPr>
              <w:t>Рашитовна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59DA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E160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БГПИ, 1983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F651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истории, обществоведения и английского языка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910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История, обществоведение и английский язык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8739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6F90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BD8C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ИРО РБ «Современные педагогические технологии преподавания английского языка в условиях реализации ФГОС», 72ч, 2023г.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851B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2AF7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39 лет / 39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262F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0FFFDA" w14:textId="3D102E2D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7B916429" w14:textId="0DD74D21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F4D0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Гареев Дамир </w:t>
            </w:r>
            <w:proofErr w:type="spellStart"/>
            <w:r w:rsidRPr="00602C4A">
              <w:rPr>
                <w:sz w:val="16"/>
                <w:szCs w:val="16"/>
              </w:rPr>
              <w:t>Вагизович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1EF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2D06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БГПИ, 1988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113B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иностранного языка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F5F8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 язык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1840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3F32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36EB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ИРО РБ, «Современный урок английского языка в условиях реализации ФГОС и профессионального стандарта педагога», 2016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422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F74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21 год / 21 год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6525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 язык (английский и немецкий язык)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B69314" w14:textId="30C852E9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285B1EC8" w14:textId="3350AD1B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9D43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Шафикова </w:t>
            </w:r>
            <w:proofErr w:type="spellStart"/>
            <w:r w:rsidRPr="00602C4A">
              <w:rPr>
                <w:sz w:val="16"/>
                <w:szCs w:val="16"/>
              </w:rPr>
              <w:t>Гузалия</w:t>
            </w:r>
            <w:proofErr w:type="spellEnd"/>
            <w:r w:rsidRPr="00602C4A">
              <w:rPr>
                <w:sz w:val="16"/>
                <w:szCs w:val="16"/>
              </w:rPr>
              <w:t xml:space="preserve"> </w:t>
            </w:r>
            <w:proofErr w:type="spellStart"/>
            <w:r w:rsidRPr="00602C4A">
              <w:rPr>
                <w:sz w:val="16"/>
                <w:szCs w:val="16"/>
              </w:rPr>
              <w:t>Фаниловна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E738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2FB6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МГГУ им. Шолохова, 2009г.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4685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иностранных языков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32F4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 язык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9FC8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9AE4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058A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МБОУ ДО НИМЦ «Организация единого образовательного пространства: федеральная образовательная программа основного и среднего общего образования», 36ч, 2023г.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4C2C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первая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0045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12 лет /12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434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 язык (английский и немецкий язык)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0DAEC3" w14:textId="539625B5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</w:t>
            </w:r>
            <w:r w:rsidRPr="00602C4A">
              <w:rPr>
                <w:sz w:val="16"/>
                <w:szCs w:val="16"/>
              </w:rPr>
              <w:t xml:space="preserve"> </w:t>
            </w:r>
            <w:proofErr w:type="gramStart"/>
            <w:r w:rsidRPr="00602C4A">
              <w:rPr>
                <w:sz w:val="16"/>
                <w:szCs w:val="16"/>
              </w:rPr>
              <w:t xml:space="preserve">НОО, </w:t>
            </w:r>
            <w:r w:rsidRPr="00602C4A">
              <w:rPr>
                <w:sz w:val="16"/>
                <w:szCs w:val="16"/>
              </w:rPr>
              <w:t xml:space="preserve"> ООО</w:t>
            </w:r>
            <w:proofErr w:type="gramEnd"/>
          </w:p>
        </w:tc>
      </w:tr>
      <w:tr w:rsidR="00602C4A" w:rsidRPr="00602C4A" w14:paraId="568D974F" w14:textId="5CF65364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B66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Чубатюк</w:t>
            </w:r>
            <w:proofErr w:type="spellEnd"/>
            <w:r w:rsidRPr="00602C4A">
              <w:rPr>
                <w:sz w:val="16"/>
                <w:szCs w:val="16"/>
              </w:rPr>
              <w:t xml:space="preserve"> Гульназ </w:t>
            </w:r>
            <w:proofErr w:type="spellStart"/>
            <w:r w:rsidRPr="00602C4A">
              <w:rPr>
                <w:sz w:val="16"/>
                <w:szCs w:val="16"/>
              </w:rPr>
              <w:t>Ильгизовна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A356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96A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СГПИ, 2004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486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Биолог. Преподаватель биологии и химии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6790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Биология, химия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B53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A387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56C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ГАУ ДПО ИРО РБ «Учебно-исследовательская и проектная деятельность обучающихся о </w:t>
            </w:r>
            <w:r w:rsidRPr="00602C4A">
              <w:rPr>
                <w:sz w:val="16"/>
                <w:szCs w:val="16"/>
              </w:rPr>
              <w:lastRenderedPageBreak/>
              <w:t>биологии и химии в условии реализации обновленного ФГОС ООО», 2023г.,</w:t>
            </w:r>
          </w:p>
          <w:p w14:paraId="7F6F859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Школа современного учителя, 2021.</w:t>
            </w:r>
          </w:p>
          <w:p w14:paraId="74657FA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«Совершенствование предметных и методических компетенций пед. работников (в том числе в области формирования функциональной грамотности) в рамках реализации федерального проекта «Учитель будущего» 112 ч. ФГАОУ ДПО Мин. Просвещения РФ г. Москва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FC6C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952F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15 лет /15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016F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Биология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EA1A63" w14:textId="6EA745B3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7DA36F95" w14:textId="600339DB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2978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Сухарева Наталья Ивановна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EA1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12CB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БГУ, 1974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DE5B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Историк. Преподаватель истории и обществоведения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35B6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64CC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CE16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1496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ИРО РБ, «Современные требования к преподаванию предмета «История России» в условиях реализации ФГОС,2017,</w:t>
            </w:r>
          </w:p>
          <w:p w14:paraId="2F5A95D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МБОУ ДО НИМЦ «Организация единого образовательного пространства: федеральная образовательная программа основного и среднего общего образования», 36ч, 2023г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4332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A256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34 года /34 года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A6F0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История, обществознание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CF63FE" w14:textId="42316606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3517DD7B" w14:textId="0D3BF486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C9ED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Садартинова</w:t>
            </w:r>
            <w:proofErr w:type="spellEnd"/>
            <w:r w:rsidRPr="00602C4A">
              <w:rPr>
                <w:sz w:val="16"/>
                <w:szCs w:val="16"/>
              </w:rPr>
              <w:t xml:space="preserve"> Лиана </w:t>
            </w:r>
            <w:proofErr w:type="spellStart"/>
            <w:r w:rsidRPr="00602C4A">
              <w:rPr>
                <w:sz w:val="16"/>
                <w:szCs w:val="16"/>
              </w:rPr>
              <w:t>Фанисовна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7685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9B1B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БАГСУ, 2012г.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36C2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Историк. Преподаватель истории и обществоведения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8261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A6D7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5522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D94A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ФГАОУ ДПО «Академия реализации </w:t>
            </w:r>
            <w:r w:rsidRPr="00602C4A">
              <w:rPr>
                <w:sz w:val="16"/>
                <w:szCs w:val="16"/>
              </w:rPr>
              <w:lastRenderedPageBreak/>
              <w:t>государственной политики и профессионального развития работников образования Министерства Просвещения РФ» «Преподавание отечественной истории в школе: внешняя политика в </w:t>
            </w:r>
            <w:r w:rsidRPr="00602C4A">
              <w:rPr>
                <w:sz w:val="16"/>
                <w:szCs w:val="16"/>
                <w:lang w:val="en-US"/>
              </w:rPr>
              <w:t>XV</w:t>
            </w:r>
            <w:r w:rsidRPr="00602C4A">
              <w:rPr>
                <w:sz w:val="16"/>
                <w:szCs w:val="16"/>
              </w:rPr>
              <w:t> – начале </w:t>
            </w:r>
            <w:r w:rsidRPr="00602C4A">
              <w:rPr>
                <w:sz w:val="16"/>
                <w:szCs w:val="16"/>
                <w:lang w:val="en-US"/>
              </w:rPr>
              <w:t>XX</w:t>
            </w:r>
            <w:r w:rsidRPr="00602C4A">
              <w:rPr>
                <w:sz w:val="16"/>
                <w:szCs w:val="16"/>
              </w:rPr>
              <w:t> вв.», 40ч;</w:t>
            </w:r>
          </w:p>
          <w:p w14:paraId="7A6CDFD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АНО ДПО «Инновационный образовательный центр повышения квалификации и переподготовки «Мой университет» «Современный урок истории в соответствии с требованиями ФГОС ООО и СОО», 108ч,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917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первая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D66B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 года /2 года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A1DD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История, обществознание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2065DC" w14:textId="7C23C2C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359062FE" w14:textId="05F09712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894B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Мурдид</w:t>
            </w:r>
            <w:proofErr w:type="spellEnd"/>
            <w:r w:rsidRPr="00602C4A">
              <w:rPr>
                <w:sz w:val="16"/>
                <w:szCs w:val="16"/>
              </w:rPr>
              <w:t xml:space="preserve"> Марк Валерьевич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F2DC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C867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 БГПУ им. М. </w:t>
            </w:r>
            <w:proofErr w:type="spellStart"/>
            <w:r w:rsidRPr="00602C4A">
              <w:rPr>
                <w:sz w:val="16"/>
                <w:szCs w:val="16"/>
              </w:rPr>
              <w:t>Акмуллы</w:t>
            </w:r>
            <w:proofErr w:type="spellEnd"/>
            <w:r w:rsidRPr="00602C4A">
              <w:rPr>
                <w:sz w:val="16"/>
                <w:szCs w:val="16"/>
              </w:rPr>
              <w:t>, 2022г.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F1BC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География и экономика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A9DD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География и экономика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6A35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41C3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B2FE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-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9035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нет категории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CFD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 год/ 1 год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C48C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География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E04176" w14:textId="02F43AE4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35755097" w14:textId="2B3C475A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714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Габдулхакова</w:t>
            </w:r>
            <w:proofErr w:type="spellEnd"/>
            <w:r w:rsidRPr="00602C4A">
              <w:rPr>
                <w:sz w:val="16"/>
                <w:szCs w:val="16"/>
              </w:rPr>
              <w:t xml:space="preserve"> Лилия </w:t>
            </w:r>
            <w:proofErr w:type="spellStart"/>
            <w:r w:rsidRPr="00602C4A">
              <w:rPr>
                <w:sz w:val="16"/>
                <w:szCs w:val="16"/>
              </w:rPr>
              <w:t>Фагилевна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19EA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0DE2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Бирская государственная социально-педагогическая академия, 2009г.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7B52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Биология с дополнительной специальностью химия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D15A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Биология с дополнительной специальностью химия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4468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2EFA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1ADF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ФГБОУ ВО Уфимский университет науки и технологий «Организация и осуществление образовательной деятельности в соответствии с ФГОС последнего поколения: современные технологии обучения предмету «Химия», 72ч., 2022г.</w:t>
            </w:r>
          </w:p>
          <w:p w14:paraId="155CC39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ФГБОУ ВО Уфимский университет науки и технологий «Организация и осуществление образовательной деятельности в соответствии с ФГОС последнего поколения: современные технологии обучения предмету «Биология», 72ч., 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7406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FA2F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13 лет /13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9461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Химия, биология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8A085C" w14:textId="6E83F433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62368642" w14:textId="446F81E5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1745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Кашапова </w:t>
            </w:r>
            <w:proofErr w:type="spellStart"/>
            <w:r w:rsidRPr="00602C4A">
              <w:rPr>
                <w:sz w:val="16"/>
                <w:szCs w:val="16"/>
              </w:rPr>
              <w:t>Илсия</w:t>
            </w:r>
            <w:proofErr w:type="spellEnd"/>
            <w:r w:rsidRPr="00602C4A">
              <w:rPr>
                <w:sz w:val="16"/>
                <w:szCs w:val="16"/>
              </w:rPr>
              <w:t xml:space="preserve"> </w:t>
            </w:r>
            <w:proofErr w:type="spellStart"/>
            <w:r w:rsidRPr="00602C4A">
              <w:rPr>
                <w:sz w:val="16"/>
                <w:szCs w:val="16"/>
              </w:rPr>
              <w:t>Расулевна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A06D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6993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</w:t>
            </w:r>
            <w:r w:rsidRPr="00602C4A">
              <w:rPr>
                <w:b/>
                <w:bCs/>
                <w:i/>
                <w:iCs/>
                <w:sz w:val="16"/>
                <w:szCs w:val="16"/>
              </w:rPr>
              <w:t> </w:t>
            </w:r>
            <w:r w:rsidRPr="00602C4A">
              <w:rPr>
                <w:sz w:val="16"/>
                <w:szCs w:val="16"/>
              </w:rPr>
              <w:t>БГУ, 2010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0A4B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Филолог,</w:t>
            </w:r>
            <w:r w:rsidRPr="00602C4A">
              <w:rPr>
                <w:b/>
                <w:bCs/>
                <w:i/>
                <w:iCs/>
                <w:sz w:val="16"/>
                <w:szCs w:val="16"/>
              </w:rPr>
              <w:t> </w:t>
            </w:r>
            <w:r w:rsidRPr="00602C4A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C53E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Филология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9B9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8D5C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F084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МБОУ ДО НИМЦ «Развитие профессиональной компетенции учителей родных языков как фактор повышения качества образования в условиях введения ФГОС», 108ч., 2021г.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DF18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7783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13 лет /9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BF4A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Государственный (башкирский) язык Республики Башкортостан, родной (башкирский) язык, родная (башкирская) литература, родной (татарский) язык, родная (татарская) литература, ОДНКРН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D70B2E" w14:textId="7388029B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ООП </w:t>
            </w:r>
            <w:r w:rsidRPr="00602C4A">
              <w:rPr>
                <w:sz w:val="16"/>
                <w:szCs w:val="16"/>
              </w:rPr>
              <w:t xml:space="preserve">НОО, </w:t>
            </w:r>
            <w:r w:rsidRPr="00602C4A">
              <w:rPr>
                <w:sz w:val="16"/>
                <w:szCs w:val="16"/>
              </w:rPr>
              <w:t>ООО</w:t>
            </w:r>
          </w:p>
        </w:tc>
      </w:tr>
      <w:tr w:rsidR="00602C4A" w:rsidRPr="00602C4A" w14:paraId="41BB3509" w14:textId="48D4A725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9840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Фатихова</w:t>
            </w:r>
            <w:proofErr w:type="spellEnd"/>
            <w:r w:rsidRPr="00602C4A">
              <w:rPr>
                <w:sz w:val="16"/>
                <w:szCs w:val="16"/>
              </w:rPr>
              <w:t xml:space="preserve"> Алия </w:t>
            </w:r>
            <w:proofErr w:type="spellStart"/>
            <w:r w:rsidRPr="00602C4A">
              <w:rPr>
                <w:sz w:val="16"/>
                <w:szCs w:val="16"/>
              </w:rPr>
              <w:t>Мансуровна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A78D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A1BA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БГУ, 2006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3D02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башкирского языка, литературы и русского языка, литературы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6278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Родной язык, литература и русский язык,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6AC4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BD18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2B2B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МБОУ ДО НИМЦ «Развитие профессиональной компетенции учителей родных языков как фактор повышения качества образования в условиях введения ФГОС», 108ч., 2021г.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EDB9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A0F4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13 лет /13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9338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Государственный (башкирский) язык Республики Башкортостан, родной (башкирский) язык, родная (башкирская) литература, родной (татарский) язык, родная </w:t>
            </w:r>
            <w:r w:rsidRPr="00602C4A">
              <w:rPr>
                <w:sz w:val="16"/>
                <w:szCs w:val="16"/>
              </w:rPr>
              <w:lastRenderedPageBreak/>
              <w:t>(татарская) литература,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D2291" w14:textId="7D8AC629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 xml:space="preserve">ООП ООО, </w:t>
            </w:r>
            <w:r w:rsidRPr="00602C4A">
              <w:rPr>
                <w:sz w:val="16"/>
                <w:szCs w:val="16"/>
              </w:rPr>
              <w:t>Н</w:t>
            </w:r>
            <w:r w:rsidRPr="00602C4A">
              <w:rPr>
                <w:sz w:val="16"/>
                <w:szCs w:val="16"/>
              </w:rPr>
              <w:t>ОО</w:t>
            </w:r>
          </w:p>
        </w:tc>
      </w:tr>
      <w:tr w:rsidR="00602C4A" w:rsidRPr="00602C4A" w14:paraId="089A883D" w14:textId="75C3CC45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E766E" w14:textId="42014BFD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Исиргакова</w:t>
            </w:r>
            <w:proofErr w:type="spellEnd"/>
            <w:r w:rsidRPr="00602C4A">
              <w:rPr>
                <w:sz w:val="16"/>
                <w:szCs w:val="16"/>
              </w:rPr>
              <w:t xml:space="preserve"> Зиля </w:t>
            </w:r>
            <w:proofErr w:type="spellStart"/>
            <w:r w:rsidRPr="00602C4A">
              <w:rPr>
                <w:sz w:val="16"/>
                <w:szCs w:val="16"/>
              </w:rPr>
              <w:t>Зайнулловна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243D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13578" w14:textId="5C93692B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 БГУ, </w:t>
            </w:r>
            <w:r w:rsidRPr="00602C4A">
              <w:rPr>
                <w:sz w:val="16"/>
                <w:szCs w:val="16"/>
              </w:rPr>
              <w:t>1997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D166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башкирского языка и литературы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271F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Башкирский язык и литература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1D0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63C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A485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МБОУ ДО НИМЦ «Развитие профессиональной компетенции учителей родных языков как фактор повышения качества образования в условиях введения ФГОС», 108ч., 2021г.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3DC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F6917" w14:textId="70AE4916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28</w:t>
            </w:r>
            <w:r w:rsidRPr="00602C4A">
              <w:rPr>
                <w:sz w:val="16"/>
                <w:szCs w:val="16"/>
              </w:rPr>
              <w:t xml:space="preserve"> лет /</w:t>
            </w:r>
            <w:r w:rsidRPr="00602C4A">
              <w:rPr>
                <w:sz w:val="16"/>
                <w:szCs w:val="16"/>
              </w:rPr>
              <w:t>28</w:t>
            </w:r>
            <w:r w:rsidRPr="00602C4A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F458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Государственный (башкирский) язык Республики Башкортостан, родной (башкирский) язык, родная (башкирская) литература, родной (татарский) язык, родная (татарская) литература,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806AB9" w14:textId="7D0DD088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ООП ООО, </w:t>
            </w:r>
            <w:r w:rsidRPr="00602C4A">
              <w:rPr>
                <w:sz w:val="16"/>
                <w:szCs w:val="16"/>
              </w:rPr>
              <w:t>Н</w:t>
            </w:r>
            <w:r w:rsidRPr="00602C4A">
              <w:rPr>
                <w:sz w:val="16"/>
                <w:szCs w:val="16"/>
              </w:rPr>
              <w:t>ОО</w:t>
            </w:r>
          </w:p>
        </w:tc>
      </w:tr>
      <w:tr w:rsidR="00602C4A" w:rsidRPr="00602C4A" w14:paraId="0269887D" w14:textId="208B3E8F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930E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Экономова</w:t>
            </w:r>
            <w:proofErr w:type="spellEnd"/>
            <w:r w:rsidRPr="00602C4A">
              <w:rPr>
                <w:sz w:val="16"/>
                <w:szCs w:val="16"/>
              </w:rPr>
              <w:t xml:space="preserve"> Ольга Юрьевна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DB5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05E6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Академия ВЭГУ, 2018г.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219D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Преподавание предмета технологии в школе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61C27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Преподавание предмета технологии в школе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2F64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F1A80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5B0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Институт РОПК и П, Институт развития образования, повышения квалификации «особенности преподавания дисциплины «Технология» с учетом реализации обновленных ФГОС», 36ч., 2023г.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A356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EEFE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30 лет /29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5A28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Технология, ИЗО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EBB776" w14:textId="593D1DF4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ООП </w:t>
            </w:r>
            <w:r w:rsidRPr="00602C4A">
              <w:rPr>
                <w:sz w:val="16"/>
                <w:szCs w:val="16"/>
              </w:rPr>
              <w:t>О</w:t>
            </w:r>
            <w:r w:rsidRPr="00602C4A">
              <w:rPr>
                <w:sz w:val="16"/>
                <w:szCs w:val="16"/>
              </w:rPr>
              <w:t>ОО</w:t>
            </w:r>
          </w:p>
        </w:tc>
      </w:tr>
      <w:tr w:rsidR="00602C4A" w:rsidRPr="00602C4A" w14:paraId="6E2A41FA" w14:textId="4A36B41F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E79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proofErr w:type="spellStart"/>
            <w:r w:rsidRPr="00602C4A">
              <w:rPr>
                <w:sz w:val="16"/>
                <w:szCs w:val="16"/>
              </w:rPr>
              <w:t>Фарахетдинова</w:t>
            </w:r>
            <w:proofErr w:type="spellEnd"/>
            <w:r w:rsidRPr="00602C4A">
              <w:rPr>
                <w:sz w:val="16"/>
                <w:szCs w:val="16"/>
              </w:rPr>
              <w:t xml:space="preserve"> Разалия </w:t>
            </w:r>
            <w:proofErr w:type="spellStart"/>
            <w:r w:rsidRPr="00602C4A">
              <w:rPr>
                <w:sz w:val="16"/>
                <w:szCs w:val="16"/>
              </w:rPr>
              <w:t>Салахитдиновна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411E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07FE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 Таганрогский ГПИ, 1994г.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85DD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6056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Педагогика и методика начального обучения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9647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A16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C69F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ИРО РБ, «Методика преподавания физической культуры в условиях реализации ФГОС», 2016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42F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5765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37 лет/37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4B11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A8E2A7" w14:textId="28CFF97B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ООП ООО, </w:t>
            </w:r>
            <w:r w:rsidRPr="00602C4A">
              <w:rPr>
                <w:sz w:val="16"/>
                <w:szCs w:val="16"/>
              </w:rPr>
              <w:t>Н</w:t>
            </w:r>
            <w:r w:rsidRPr="00602C4A">
              <w:rPr>
                <w:sz w:val="16"/>
                <w:szCs w:val="16"/>
              </w:rPr>
              <w:t>ОО</w:t>
            </w:r>
          </w:p>
        </w:tc>
      </w:tr>
      <w:tr w:rsidR="00602C4A" w:rsidRPr="00602C4A" w14:paraId="20C99AB9" w14:textId="7D0BEEE4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FB5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Юлдашев Радик </w:t>
            </w:r>
            <w:proofErr w:type="spellStart"/>
            <w:r w:rsidRPr="00602C4A">
              <w:rPr>
                <w:sz w:val="16"/>
                <w:szCs w:val="16"/>
              </w:rPr>
              <w:t>Венерович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5468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05D4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 БГПУ им. </w:t>
            </w:r>
            <w:proofErr w:type="spellStart"/>
            <w:r w:rsidRPr="00602C4A">
              <w:rPr>
                <w:sz w:val="16"/>
                <w:szCs w:val="16"/>
              </w:rPr>
              <w:t>М.Акмуллы</w:t>
            </w:r>
            <w:proofErr w:type="spellEnd"/>
            <w:r w:rsidRPr="00602C4A">
              <w:rPr>
                <w:sz w:val="16"/>
                <w:szCs w:val="16"/>
              </w:rPr>
              <w:t>, 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810C9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8E99A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69914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B6FD3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F082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ГАУ ДПО ИРО РБ «Современные педагогические технологии преподавания физической культуры в условиях реализации ФГОС», 72ч, 2021г.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0728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первая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AECB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5 лет/ 5 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9694D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D892F2" w14:textId="4DA2B8A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3772F7D0" w14:textId="350A2487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AB59E" w14:textId="16FE8989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lastRenderedPageBreak/>
              <w:t xml:space="preserve">Шафикова </w:t>
            </w:r>
            <w:proofErr w:type="spellStart"/>
            <w:r w:rsidRPr="00602C4A">
              <w:rPr>
                <w:sz w:val="16"/>
                <w:szCs w:val="16"/>
              </w:rPr>
              <w:t>Гузалия</w:t>
            </w:r>
            <w:proofErr w:type="spellEnd"/>
            <w:r w:rsidRPr="00602C4A">
              <w:rPr>
                <w:sz w:val="16"/>
                <w:szCs w:val="16"/>
              </w:rPr>
              <w:t xml:space="preserve"> </w:t>
            </w:r>
            <w:proofErr w:type="spellStart"/>
            <w:r w:rsidRPr="00602C4A">
              <w:rPr>
                <w:sz w:val="16"/>
                <w:szCs w:val="16"/>
              </w:rPr>
              <w:t>Фанилевна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648AF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F5D0E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высшее, Бирский ГПИ. 2002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1C91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D2E02" w14:textId="77777777" w:rsidR="00AB38FE" w:rsidRPr="00602C4A" w:rsidRDefault="00AB38FE" w:rsidP="00AB38FE">
            <w:pPr>
              <w:pStyle w:val="ac"/>
              <w:rPr>
                <w:sz w:val="16"/>
                <w:szCs w:val="16"/>
                <w:lang w:val="en-US"/>
              </w:rPr>
            </w:pPr>
            <w:r w:rsidRPr="00602C4A">
              <w:rPr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ADFD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AF2A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FB10" w14:textId="77777777" w:rsidR="00AB38FE" w:rsidRPr="00602C4A" w:rsidRDefault="00AB38FE" w:rsidP="00AB38FE">
            <w:pPr>
              <w:pStyle w:val="ac"/>
              <w:rPr>
                <w:sz w:val="16"/>
                <w:szCs w:val="16"/>
                <w:lang w:val="en-US"/>
              </w:rPr>
            </w:pPr>
            <w:r w:rsidRPr="00602C4A">
              <w:rPr>
                <w:sz w:val="16"/>
                <w:szCs w:val="16"/>
                <w:lang w:val="en-US"/>
              </w:rPr>
              <w:t>Tefl-Tesol-Certification.com </w:t>
            </w:r>
            <w:r w:rsidRPr="00602C4A">
              <w:rPr>
                <w:sz w:val="16"/>
                <w:szCs w:val="16"/>
                <w:lang w:val="ba-RU"/>
              </w:rPr>
              <w:t>Certificate English Language Teachin, </w:t>
            </w:r>
            <w:r w:rsidRPr="00602C4A">
              <w:rPr>
                <w:sz w:val="16"/>
                <w:szCs w:val="16"/>
                <w:lang w:val="en-US"/>
              </w:rPr>
              <w:t>2022г.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B5B1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9018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EC39C" w14:textId="77777777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 язык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28250F" w14:textId="3C3CFF0A" w:rsidR="00AB38FE" w:rsidRPr="00602C4A" w:rsidRDefault="00AB38FE" w:rsidP="00AB38FE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ООП ООО, </w:t>
            </w:r>
            <w:r w:rsidRPr="00602C4A">
              <w:rPr>
                <w:sz w:val="16"/>
                <w:szCs w:val="16"/>
              </w:rPr>
              <w:t>Н</w:t>
            </w:r>
            <w:r w:rsidRPr="00602C4A">
              <w:rPr>
                <w:sz w:val="16"/>
                <w:szCs w:val="16"/>
              </w:rPr>
              <w:t>ОО</w:t>
            </w:r>
          </w:p>
        </w:tc>
      </w:tr>
      <w:tr w:rsidR="00C85DFA" w:rsidRPr="00602C4A" w14:paraId="4C163B7B" w14:textId="77777777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A955" w14:textId="221FA314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Низамова Регина </w:t>
            </w:r>
            <w:proofErr w:type="spellStart"/>
            <w:r w:rsidRPr="00602C4A">
              <w:rPr>
                <w:sz w:val="16"/>
                <w:szCs w:val="16"/>
              </w:rPr>
              <w:t>Ришатовна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8C684" w14:textId="6C2FA3CD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AF56" w14:textId="53F06BA4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 БГПУ им. </w:t>
            </w:r>
            <w:proofErr w:type="spellStart"/>
            <w:r w:rsidRPr="00602C4A">
              <w:rPr>
                <w:sz w:val="16"/>
                <w:szCs w:val="16"/>
              </w:rPr>
              <w:t>МАкмуллы</w:t>
            </w:r>
            <w:proofErr w:type="spellEnd"/>
            <w:r w:rsidRPr="00602C4A">
              <w:rPr>
                <w:sz w:val="16"/>
                <w:szCs w:val="16"/>
              </w:rPr>
              <w:t>, 2019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759FA" w14:textId="3D3D653E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3764F" w14:textId="7761DB6E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67CD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F8AB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7FC1" w14:textId="4F45A4F6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НИМЦ, ИРО РБ, 2026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DB77" w14:textId="290A4E55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Первая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723AA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6 лет</w:t>
            </w:r>
          </w:p>
          <w:p w14:paraId="4D1D4197" w14:textId="577ADD42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/4 года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2421" w14:textId="5415409C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Иностранный язык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F903DE" w14:textId="0B6BDBA3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602C4A" w:rsidRPr="00602C4A" w14:paraId="0014FB7C" w14:textId="5C229E5E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9AC9F" w14:textId="591D268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Баркова Мария Вячеславовна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0233C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4759B" w14:textId="5A98C258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 </w:t>
            </w:r>
            <w:r w:rsidRPr="00602C4A">
              <w:rPr>
                <w:sz w:val="16"/>
                <w:szCs w:val="16"/>
              </w:rPr>
              <w:t>БГПУ, 2002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0C016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математики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5BA5F" w14:textId="040EF469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  <w:r w:rsidRPr="00602C4A">
              <w:rPr>
                <w:sz w:val="16"/>
                <w:szCs w:val="16"/>
              </w:rPr>
              <w:t>, информатика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BB910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75988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26B28" w14:textId="5F141622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Многопрофильный колледж, 2026 г.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5B294" w14:textId="1FA3BDBD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Высшая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09176" w14:textId="09FB4C99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25</w:t>
            </w:r>
            <w:r w:rsidRPr="00602C4A">
              <w:rPr>
                <w:sz w:val="16"/>
                <w:szCs w:val="16"/>
              </w:rPr>
              <w:t xml:space="preserve"> лет /</w:t>
            </w:r>
            <w:r w:rsidRPr="00602C4A">
              <w:rPr>
                <w:sz w:val="16"/>
                <w:szCs w:val="16"/>
              </w:rPr>
              <w:t xml:space="preserve">25 </w:t>
            </w:r>
            <w:r w:rsidRPr="00602C4A">
              <w:rPr>
                <w:sz w:val="16"/>
                <w:szCs w:val="16"/>
              </w:rPr>
              <w:t>лет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3076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2267E5" w14:textId="5B36C64D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</w:t>
            </w:r>
          </w:p>
        </w:tc>
      </w:tr>
      <w:tr w:rsidR="00602C4A" w:rsidRPr="00602C4A" w14:paraId="26E93A92" w14:textId="3DF89DAC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064A4" w14:textId="2C8BAE3B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Ахметшина Диана </w:t>
            </w:r>
            <w:proofErr w:type="spellStart"/>
            <w:r w:rsidRPr="00602C4A">
              <w:rPr>
                <w:sz w:val="16"/>
                <w:szCs w:val="16"/>
              </w:rPr>
              <w:t>Рустемовна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1C1F1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A2447" w14:textId="504DA973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 БГПУ им. </w:t>
            </w:r>
            <w:proofErr w:type="spellStart"/>
            <w:r w:rsidRPr="00602C4A">
              <w:rPr>
                <w:sz w:val="16"/>
                <w:szCs w:val="16"/>
              </w:rPr>
              <w:t>М.Акмуллы</w:t>
            </w:r>
            <w:proofErr w:type="spellEnd"/>
            <w:r w:rsidRPr="00602C4A">
              <w:rPr>
                <w:sz w:val="16"/>
                <w:szCs w:val="16"/>
              </w:rPr>
              <w:t xml:space="preserve">, </w:t>
            </w:r>
            <w:r w:rsidRPr="00602C4A">
              <w:rPr>
                <w:sz w:val="16"/>
                <w:szCs w:val="16"/>
              </w:rPr>
              <w:t>2026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7696" w14:textId="44F1313C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 истории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81436" w14:textId="32D276D8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История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C2C8B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5A192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260C" w14:textId="4F26103E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46331" w14:textId="0249E7DB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E178E" w14:textId="6DC1FF2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A8ABC" w14:textId="219F2C68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C5B564" w14:textId="31FFDD3A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</w:t>
            </w:r>
          </w:p>
        </w:tc>
      </w:tr>
      <w:tr w:rsidR="00C85DFA" w:rsidRPr="00602C4A" w14:paraId="47BB6325" w14:textId="0CCC7202" w:rsidTr="00602C4A">
        <w:tc>
          <w:tcPr>
            <w:tcW w:w="2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8B8A5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Гайсина Айгуль </w:t>
            </w:r>
            <w:proofErr w:type="spellStart"/>
            <w:r w:rsidRPr="00602C4A">
              <w:rPr>
                <w:sz w:val="16"/>
                <w:szCs w:val="16"/>
              </w:rPr>
              <w:t>Радиковна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08855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учитель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AD80F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 xml:space="preserve">высшее, БГПУ им. </w:t>
            </w:r>
            <w:proofErr w:type="spellStart"/>
            <w:r w:rsidRPr="00602C4A">
              <w:rPr>
                <w:sz w:val="16"/>
                <w:szCs w:val="16"/>
              </w:rPr>
              <w:t>М.Акмуллы</w:t>
            </w:r>
            <w:proofErr w:type="spellEnd"/>
            <w:r w:rsidRPr="00602C4A">
              <w:rPr>
                <w:sz w:val="16"/>
                <w:szCs w:val="16"/>
              </w:rPr>
              <w:t>, 2015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6D3F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Математика, физика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EF3C2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Математика, физика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A4CA4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B1063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07383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Проходит курсы с 1 ноября 2023г.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C68B7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Первая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A25B2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3 года /2 года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5091C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Физика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A3E5E71" w14:textId="4FAB1EFF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  <w:r w:rsidRPr="00602C4A">
              <w:rPr>
                <w:sz w:val="16"/>
                <w:szCs w:val="16"/>
              </w:rPr>
              <w:t>ООП ООО, СОО</w:t>
            </w:r>
          </w:p>
        </w:tc>
      </w:tr>
      <w:tr w:rsidR="00C85DFA" w:rsidRPr="00602C4A" w14:paraId="65E9A6A6" w14:textId="77777777" w:rsidTr="00602C4A">
        <w:tc>
          <w:tcPr>
            <w:tcW w:w="2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1EDB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46F89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78230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A0D61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26F1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CA2F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56B8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D58C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0358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3C9B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E70A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EE15794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</w:tr>
      <w:tr w:rsidR="00C85DFA" w:rsidRPr="00602C4A" w14:paraId="5E760095" w14:textId="77777777" w:rsidTr="00602C4A"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86D4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C5FD0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7E83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63A29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172D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02D8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0F15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60C8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D5C9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8670D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607D5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E7535D" w14:textId="77777777" w:rsidR="00C85DFA" w:rsidRPr="00602C4A" w:rsidRDefault="00C85DFA" w:rsidP="00C85DFA">
            <w:pPr>
              <w:pStyle w:val="ac"/>
              <w:rPr>
                <w:sz w:val="16"/>
                <w:szCs w:val="16"/>
              </w:rPr>
            </w:pPr>
          </w:p>
        </w:tc>
      </w:tr>
    </w:tbl>
    <w:p w14:paraId="269553D8" w14:textId="77777777" w:rsidR="00AB38FE" w:rsidRPr="00602C4A" w:rsidRDefault="00AB38FE" w:rsidP="00AB38FE">
      <w:pPr>
        <w:rPr>
          <w:sz w:val="16"/>
          <w:szCs w:val="16"/>
        </w:rPr>
      </w:pPr>
    </w:p>
    <w:sectPr w:rsidR="00AB38FE" w:rsidRPr="00602C4A" w:rsidSect="00AB38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FE"/>
    <w:rsid w:val="0041447A"/>
    <w:rsid w:val="00602C4A"/>
    <w:rsid w:val="00AB38FE"/>
    <w:rsid w:val="00C8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8D5D"/>
  <w15:chartTrackingRefBased/>
  <w15:docId w15:val="{11961469-3E15-4EA7-8A34-6052CA22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3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3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3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38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38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38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38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38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38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3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3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3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38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38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38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3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38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38F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AB3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1955</Words>
  <Characters>11146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каб.38</dc:creator>
  <cp:keywords/>
  <dc:description/>
  <cp:lastModifiedBy>каб.38</cp:lastModifiedBy>
  <cp:revision>1</cp:revision>
  <dcterms:created xsi:type="dcterms:W3CDTF">2026-04-13T10:47:00Z</dcterms:created>
  <dcterms:modified xsi:type="dcterms:W3CDTF">2026-04-13T11:17:00Z</dcterms:modified>
</cp:coreProperties>
</file>